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617" w:rsidRDefault="00CE5617" w:rsidP="00CE5617">
      <w:pPr>
        <w:jc w:val="center"/>
      </w:pPr>
      <w:r>
        <w:rPr>
          <w:b/>
        </w:rP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CE5617" w:rsidTr="008B1D40">
        <w:trPr>
          <w:trHeight w:val="428"/>
        </w:trPr>
        <w:tc>
          <w:tcPr>
            <w:tcW w:w="2747" w:type="dxa"/>
            <w:gridSpan w:val="2"/>
          </w:tcPr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CE5617" w:rsidRPr="008B1D40" w:rsidRDefault="008B1D40" w:rsidP="004B1FF1">
            <w:r>
              <w:t>PE</w:t>
            </w:r>
          </w:p>
        </w:tc>
        <w:tc>
          <w:tcPr>
            <w:tcW w:w="2747" w:type="dxa"/>
          </w:tcPr>
          <w:p w:rsidR="00CE5617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</w:p>
          <w:p w:rsidR="008B1D40" w:rsidRPr="008B1D40" w:rsidRDefault="008B1D40" w:rsidP="004B1FF1">
            <w:r>
              <w:rPr>
                <w:sz w:val="22"/>
                <w:szCs w:val="22"/>
              </w:rPr>
              <w:t>9G</w:t>
            </w:r>
          </w:p>
        </w:tc>
        <w:tc>
          <w:tcPr>
            <w:tcW w:w="2747" w:type="dxa"/>
          </w:tcPr>
          <w:p w:rsidR="00CE5617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</w:p>
          <w:p w:rsidR="008B1D40" w:rsidRPr="008B1D40" w:rsidRDefault="008B1D40" w:rsidP="004B1FF1">
            <w:r>
              <w:rPr>
                <w:sz w:val="22"/>
                <w:szCs w:val="22"/>
              </w:rPr>
              <w:t>Minor Games</w:t>
            </w:r>
          </w:p>
        </w:tc>
        <w:tc>
          <w:tcPr>
            <w:tcW w:w="2748" w:type="dxa"/>
          </w:tcPr>
          <w:p w:rsidR="00CE5617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Topic</w:t>
            </w:r>
          </w:p>
          <w:p w:rsidR="008B1D40" w:rsidRPr="008B1D40" w:rsidRDefault="008B1D40" w:rsidP="004B1FF1">
            <w:r w:rsidRPr="008B1D40">
              <w:rPr>
                <w:sz w:val="22"/>
                <w:szCs w:val="22"/>
              </w:rPr>
              <w:t>Dodgeball</w:t>
            </w:r>
          </w:p>
        </w:tc>
      </w:tr>
      <w:tr w:rsidR="00CE5617" w:rsidTr="004B1FF1">
        <w:tc>
          <w:tcPr>
            <w:tcW w:w="10989" w:type="dxa"/>
            <w:gridSpan w:val="5"/>
          </w:tcPr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Achievement Objective(s)</w:t>
            </w:r>
          </w:p>
          <w:p w:rsidR="00CE5617" w:rsidRPr="008A08C5" w:rsidRDefault="00E62400" w:rsidP="004B1FF1">
            <w:r>
              <w:t>Demonstrate willingness to accept challenges in a variety of physical activities</w:t>
            </w:r>
          </w:p>
        </w:tc>
      </w:tr>
      <w:tr w:rsidR="00CE5617" w:rsidTr="00663BBE">
        <w:trPr>
          <w:trHeight w:val="2598"/>
        </w:trPr>
        <w:tc>
          <w:tcPr>
            <w:tcW w:w="5494" w:type="dxa"/>
            <w:gridSpan w:val="3"/>
          </w:tcPr>
          <w:p w:rsidR="00CE5617" w:rsidRPr="008A08C5" w:rsidRDefault="00CE5617" w:rsidP="004B1FF1">
            <w:r>
              <w:rPr>
                <w:b/>
                <w:sz w:val="22"/>
                <w:szCs w:val="22"/>
              </w:rPr>
              <w:t xml:space="preserve">Learning Outcome(s) and/or </w:t>
            </w:r>
            <w:r w:rsidRPr="008A08C5">
              <w:rPr>
                <w:b/>
                <w:sz w:val="22"/>
                <w:szCs w:val="22"/>
              </w:rPr>
              <w:t>Learning Intentions</w:t>
            </w:r>
          </w:p>
          <w:p w:rsidR="00CE5617" w:rsidRDefault="00CE5617" w:rsidP="004B1FF1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What should the students learn?</w:t>
            </w:r>
          </w:p>
          <w:p w:rsidR="008B1D40" w:rsidRDefault="008B1D40" w:rsidP="004B1FF1">
            <w:pPr>
              <w:rPr>
                <w:i/>
              </w:rPr>
            </w:pPr>
          </w:p>
          <w:p w:rsidR="008B1D40" w:rsidRPr="008B1D40" w:rsidRDefault="008B1D40" w:rsidP="008B1D40">
            <w:pPr>
              <w:pStyle w:val="ListParagraph"/>
              <w:numPr>
                <w:ilvl w:val="0"/>
                <w:numId w:val="1"/>
              </w:numPr>
            </w:pPr>
            <w:r>
              <w:t>To have fun and perform attack and defensive strategies to outplay your opponent</w:t>
            </w:r>
          </w:p>
        </w:tc>
        <w:tc>
          <w:tcPr>
            <w:tcW w:w="5495" w:type="dxa"/>
            <w:gridSpan w:val="2"/>
          </w:tcPr>
          <w:p w:rsidR="00CE5617" w:rsidRPr="008A08C5" w:rsidRDefault="00CE5617" w:rsidP="004B1FF1">
            <w:r>
              <w:rPr>
                <w:b/>
                <w:sz w:val="22"/>
                <w:szCs w:val="22"/>
              </w:rPr>
              <w:t xml:space="preserve">Assessment and/or </w:t>
            </w:r>
            <w:r w:rsidRPr="008A08C5">
              <w:rPr>
                <w:b/>
                <w:sz w:val="22"/>
                <w:szCs w:val="22"/>
              </w:rPr>
              <w:t>Success Criteria</w:t>
            </w:r>
          </w:p>
          <w:p w:rsidR="00CE5617" w:rsidRPr="008A08C5" w:rsidRDefault="00CE5617" w:rsidP="004B1FF1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CE5617" w:rsidRPr="008A08C5" w:rsidRDefault="00CE5617" w:rsidP="004B1FF1"/>
          <w:p w:rsidR="00CE5617" w:rsidRDefault="008B1D40" w:rsidP="008B1D40">
            <w:pPr>
              <w:pStyle w:val="ListParagraph"/>
              <w:numPr>
                <w:ilvl w:val="0"/>
                <w:numId w:val="1"/>
              </w:numPr>
            </w:pPr>
            <w:r>
              <w:t>Come up with strategies as a team and evaluate their success</w:t>
            </w:r>
          </w:p>
          <w:p w:rsidR="00CE5617" w:rsidRDefault="008B1D40" w:rsidP="004B1FF1">
            <w:pPr>
              <w:pStyle w:val="ListParagraph"/>
              <w:numPr>
                <w:ilvl w:val="0"/>
                <w:numId w:val="1"/>
              </w:numPr>
            </w:pPr>
            <w:r>
              <w:t>Thumb gauge for enjoyment, and ask ‘what are other people doing to show they are having fun?</w:t>
            </w:r>
          </w:p>
          <w:p w:rsidR="00CE5617" w:rsidRPr="008A08C5" w:rsidRDefault="00CE5617" w:rsidP="004B1FF1"/>
          <w:p w:rsidR="00CE5617" w:rsidRPr="008A08C5" w:rsidRDefault="00CE5617" w:rsidP="004B1FF1"/>
        </w:tc>
      </w:tr>
      <w:tr w:rsidR="00CE5617" w:rsidTr="004B1FF1">
        <w:tc>
          <w:tcPr>
            <w:tcW w:w="10989" w:type="dxa"/>
            <w:gridSpan w:val="5"/>
          </w:tcPr>
          <w:p w:rsidR="00CE5617" w:rsidRPr="002F58C6" w:rsidRDefault="00CE5617" w:rsidP="004B1FF1">
            <w:pPr>
              <w:rPr>
                <w:b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CE5617" w:rsidRPr="00C00106" w:rsidRDefault="00CE5617" w:rsidP="004B1FF1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CE5617" w:rsidRDefault="008B1D40" w:rsidP="008B1D40">
            <w:pPr>
              <w:pStyle w:val="ListParagraph"/>
              <w:numPr>
                <w:ilvl w:val="0"/>
                <w:numId w:val="1"/>
              </w:numPr>
            </w:pPr>
            <w:r>
              <w:t>Relating to others – work in teams to think up strategies and outplay the opposition</w:t>
            </w:r>
          </w:p>
          <w:p w:rsidR="008B1D40" w:rsidRDefault="008B1D40" w:rsidP="008B1D40">
            <w:pPr>
              <w:pStyle w:val="ListParagraph"/>
              <w:numPr>
                <w:ilvl w:val="0"/>
                <w:numId w:val="1"/>
              </w:numPr>
            </w:pPr>
            <w:r>
              <w:t>Participating and contributing – Be involved physically and mentally (verbally giving ideas and encouragement)</w:t>
            </w:r>
          </w:p>
          <w:p w:rsidR="00CE5617" w:rsidRPr="008A08C5" w:rsidRDefault="00CE5617" w:rsidP="004B1FF1"/>
        </w:tc>
      </w:tr>
      <w:tr w:rsidR="00CE5617" w:rsidTr="004B1FF1">
        <w:tc>
          <w:tcPr>
            <w:tcW w:w="948" w:type="dxa"/>
            <w:tcBorders>
              <w:bottom w:val="single" w:sz="4" w:space="0" w:color="auto"/>
            </w:tcBorders>
          </w:tcPr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CE5617" w:rsidRPr="008A08C5" w:rsidRDefault="00CE5617" w:rsidP="004B1FF1">
            <w:pPr>
              <w:rPr>
                <w:b/>
              </w:rPr>
            </w:pPr>
          </w:p>
          <w:p w:rsidR="00CE5617" w:rsidRPr="008A08C5" w:rsidRDefault="00CE5617" w:rsidP="004B1FF1">
            <w:pPr>
              <w:rPr>
                <w:b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CE5617" w:rsidRPr="008A08C5" w:rsidRDefault="008B1D40" w:rsidP="004B1FF1">
            <w:pPr>
              <w:rPr>
                <w:i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</w:tr>
      <w:tr w:rsidR="00CE5617" w:rsidTr="004B1FF1">
        <w:tc>
          <w:tcPr>
            <w:tcW w:w="948" w:type="dxa"/>
            <w:tcBorders>
              <w:bottom w:val="single" w:sz="4" w:space="0" w:color="auto"/>
            </w:tcBorders>
          </w:tcPr>
          <w:p w:rsidR="00CE5617" w:rsidRDefault="00CE5617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</w:p>
          <w:p w:rsidR="008B1D40" w:rsidRDefault="008B1D40" w:rsidP="004B1FF1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Pr="006960A5" w:rsidRDefault="006960A5" w:rsidP="004B1FF1">
            <w:r>
              <w:t>20-25min</w:t>
            </w: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Pr="006960A5" w:rsidRDefault="006960A5" w:rsidP="004B1FF1">
            <w:r>
              <w:t>5min</w:t>
            </w: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AA46C8" w:rsidRDefault="00AA46C8" w:rsidP="004B1FF1">
            <w:pPr>
              <w:rPr>
                <w:i/>
              </w:rPr>
            </w:pPr>
          </w:p>
          <w:p w:rsidR="006960A5" w:rsidRDefault="006960A5" w:rsidP="004B1FF1">
            <w:pPr>
              <w:rPr>
                <w:i/>
              </w:rPr>
            </w:pPr>
          </w:p>
          <w:p w:rsidR="006960A5" w:rsidRDefault="006960A5" w:rsidP="004B1FF1">
            <w:pPr>
              <w:rPr>
                <w:i/>
              </w:rPr>
            </w:pPr>
          </w:p>
          <w:p w:rsidR="00AA46C8" w:rsidRPr="008A08C5" w:rsidRDefault="00AA46C8" w:rsidP="004B1FF1">
            <w:pPr>
              <w:rPr>
                <w:i/>
              </w:rPr>
            </w:pPr>
            <w:r>
              <w:rPr>
                <w:i/>
              </w:rPr>
              <w:t>5min</w:t>
            </w: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CE5617" w:rsidRPr="008A08C5" w:rsidRDefault="00CE5617" w:rsidP="004B1FF1">
            <w:pPr>
              <w:rPr>
                <w:b/>
                <w:bdr w:val="single" w:sz="4" w:space="0" w:color="auto"/>
              </w:rPr>
            </w:pPr>
            <w:r w:rsidRPr="008A08C5">
              <w:rPr>
                <w:b/>
                <w:sz w:val="22"/>
                <w:szCs w:val="22"/>
                <w:bdr w:val="single" w:sz="4" w:space="0" w:color="auto"/>
              </w:rPr>
              <w:lastRenderedPageBreak/>
              <w:t>Starter</w:t>
            </w:r>
          </w:p>
          <w:p w:rsidR="00CE5617" w:rsidRPr="008A08C5" w:rsidRDefault="00CE5617" w:rsidP="004B1FF1"/>
          <w:p w:rsidR="00CE5617" w:rsidRPr="008A08C5" w:rsidRDefault="008B1D40" w:rsidP="004B1FF1">
            <w:r>
              <w:t>Get changed</w:t>
            </w:r>
          </w:p>
          <w:p w:rsidR="00CE5617" w:rsidRPr="008A08C5" w:rsidRDefault="00CE5617" w:rsidP="004B1FF1"/>
          <w:p w:rsidR="00CE5617" w:rsidRPr="008B1D40" w:rsidRDefault="008B1D40" w:rsidP="004B1FF1">
            <w:pPr>
              <w:rPr>
                <w:u w:val="single"/>
              </w:rPr>
            </w:pPr>
            <w:r w:rsidRPr="008B1D40">
              <w:rPr>
                <w:u w:val="single"/>
              </w:rPr>
              <w:t>WARM UP</w:t>
            </w:r>
            <w:r>
              <w:rPr>
                <w:u w:val="single"/>
              </w:rPr>
              <w:t xml:space="preserve"> – Master Tag</w:t>
            </w:r>
          </w:p>
          <w:p w:rsidR="00CE5617" w:rsidRDefault="008B1D40" w:rsidP="004B1FF1">
            <w:r>
              <w:t>Equip: 10 foam balls</w:t>
            </w:r>
          </w:p>
          <w:p w:rsidR="008B1D40" w:rsidRDefault="008B1D40" w:rsidP="004B1FF1">
            <w:r>
              <w:t xml:space="preserve">To play: Throw 10 balls around the gym – free for all to claim. </w:t>
            </w:r>
          </w:p>
          <w:p w:rsidR="008B1D40" w:rsidRDefault="008B1D40" w:rsidP="004B1FF1">
            <w:r>
              <w:t xml:space="preserve">Throw them at people. </w:t>
            </w:r>
          </w:p>
          <w:p w:rsidR="008B1D40" w:rsidRDefault="008B1D40" w:rsidP="004B1FF1">
            <w:r>
              <w:t>When you get hit with a ball below your waist, bob down</w:t>
            </w:r>
          </w:p>
          <w:p w:rsidR="008B1D40" w:rsidRDefault="008B1D40" w:rsidP="004B1FF1">
            <w:r>
              <w:t>Remember who hit you, as you stand up and continue playing when they get hit.</w:t>
            </w:r>
          </w:p>
          <w:p w:rsidR="008B1D40" w:rsidRDefault="008B1D40" w:rsidP="004B1FF1"/>
          <w:p w:rsidR="008B1D40" w:rsidRPr="008A08C5" w:rsidRDefault="00AA46C8" w:rsidP="004B1FF1">
            <w:r w:rsidRPr="006960A5">
              <w:rPr>
                <w:u w:val="single"/>
              </w:rPr>
              <w:t>Introduce D</w:t>
            </w:r>
            <w:r w:rsidR="008B1D40" w:rsidRPr="006960A5">
              <w:rPr>
                <w:u w:val="single"/>
              </w:rPr>
              <w:t>odgeball</w:t>
            </w:r>
            <w:r w:rsidR="008B1D40">
              <w:t xml:space="preserve"> – go </w:t>
            </w:r>
            <w:r w:rsidR="006960A5">
              <w:t>over rules and safety pointers</w:t>
            </w:r>
          </w:p>
          <w:p w:rsidR="00CE5617" w:rsidRPr="008A08C5" w:rsidRDefault="00AA46C8" w:rsidP="004B1FF1">
            <w:r>
              <w:t>(see attached)</w:t>
            </w:r>
          </w:p>
          <w:p w:rsidR="00CE5617" w:rsidRPr="008A08C5" w:rsidRDefault="00CE5617" w:rsidP="004B1FF1"/>
          <w:p w:rsidR="00CE5617" w:rsidRPr="008A08C5" w:rsidRDefault="00CE5617" w:rsidP="004B1FF1"/>
          <w:p w:rsidR="00CE5617" w:rsidRPr="008A08C5" w:rsidRDefault="00CE5617" w:rsidP="004B1FF1"/>
          <w:p w:rsidR="00CE5617" w:rsidRDefault="008B1D40" w:rsidP="004B1FF1">
            <w:r w:rsidRPr="006960A5">
              <w:rPr>
                <w:u w:val="single"/>
              </w:rPr>
              <w:t>Practice</w:t>
            </w:r>
            <w:r>
              <w:t xml:space="preserve"> with a partner throwing the ball to each other</w:t>
            </w:r>
          </w:p>
          <w:p w:rsidR="00AA46C8" w:rsidRDefault="00AA46C8" w:rsidP="004B1FF1"/>
          <w:p w:rsidR="00AA46C8" w:rsidRPr="00AA46C8" w:rsidRDefault="00AA46C8" w:rsidP="004B1FF1">
            <w:pPr>
              <w:rPr>
                <w:u w:val="single"/>
              </w:rPr>
            </w:pPr>
            <w:r w:rsidRPr="00AA46C8">
              <w:rPr>
                <w:u w:val="single"/>
              </w:rPr>
              <w:t xml:space="preserve">Mini tournament </w:t>
            </w:r>
          </w:p>
          <w:p w:rsidR="00CE5617" w:rsidRDefault="00AA46C8" w:rsidP="004B1FF1">
            <w:r>
              <w:t xml:space="preserve">4 teams </w:t>
            </w:r>
            <w:r>
              <w:sym w:font="Wingdings" w:char="F0E0"/>
            </w:r>
            <w:r>
              <w:t xml:space="preserve"> choose a captain of each team</w:t>
            </w:r>
          </w:p>
          <w:p w:rsidR="00AA46C8" w:rsidRDefault="00AA46C8" w:rsidP="004B1FF1">
            <w:r>
              <w:t>5min each game</w:t>
            </w:r>
          </w:p>
          <w:p w:rsidR="00AA46C8" w:rsidRDefault="00AA46C8" w:rsidP="004B1FF1">
            <w:r>
              <w:t>Game 1: Teams 1 v 2</w:t>
            </w:r>
          </w:p>
          <w:p w:rsidR="00AA46C8" w:rsidRDefault="00AA46C8" w:rsidP="004B1FF1">
            <w:r>
              <w:t xml:space="preserve">Game 2: Teams 3 v 4 </w:t>
            </w:r>
          </w:p>
          <w:p w:rsidR="00AA46C8" w:rsidRDefault="00AA46C8" w:rsidP="004B1FF1">
            <w:r>
              <w:t>Game 3: Loser 1 v loser 2</w:t>
            </w:r>
          </w:p>
          <w:p w:rsidR="00AA46C8" w:rsidRPr="008A08C5" w:rsidRDefault="00AA46C8" w:rsidP="004B1FF1">
            <w:r>
              <w:t>Game 4: Winner 1 v winner 2</w:t>
            </w:r>
          </w:p>
          <w:p w:rsidR="00CE5617" w:rsidRPr="008A08C5" w:rsidRDefault="00CE5617" w:rsidP="004B1FF1"/>
          <w:p w:rsidR="00CE5617" w:rsidRPr="008A08C5" w:rsidRDefault="006960A5" w:rsidP="004B1FF1">
            <w:r>
              <w:rPr>
                <w:b/>
                <w:sz w:val="22"/>
                <w:szCs w:val="22"/>
              </w:rPr>
              <w:t>Debrief</w:t>
            </w:r>
          </w:p>
          <w:p w:rsidR="00CE5617" w:rsidRPr="008A08C5" w:rsidRDefault="006960A5" w:rsidP="004B1FF1">
            <w:r>
              <w:t xml:space="preserve">Link back to SLO </w:t>
            </w:r>
          </w:p>
          <w:p w:rsidR="00CE5617" w:rsidRDefault="006960A5" w:rsidP="004B1FF1">
            <w:r>
              <w:t xml:space="preserve">Partner up with someone from the opposite </w:t>
            </w:r>
            <w:r>
              <w:lastRenderedPageBreak/>
              <w:t>team. Share your team strategy and its effectiveness</w:t>
            </w:r>
          </w:p>
          <w:p w:rsidR="006960A5" w:rsidRDefault="006960A5" w:rsidP="004B1FF1"/>
          <w:p w:rsidR="006960A5" w:rsidRPr="008A08C5" w:rsidRDefault="006960A5" w:rsidP="004B1FF1"/>
          <w:p w:rsidR="00CE5617" w:rsidRPr="008A08C5" w:rsidRDefault="00AA46C8" w:rsidP="004B1FF1">
            <w:r>
              <w:t>Get changed</w:t>
            </w:r>
          </w:p>
          <w:p w:rsidR="00CE5617" w:rsidRPr="008A08C5" w:rsidRDefault="00CE5617" w:rsidP="004B1FF1"/>
          <w:p w:rsidR="00CE5617" w:rsidRPr="008A08C5" w:rsidRDefault="00CE5617" w:rsidP="004B1FF1"/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CE5617" w:rsidRDefault="00CE5617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/>
          <w:p w:rsidR="008B1D40" w:rsidRDefault="008B1D40" w:rsidP="004B1FF1">
            <w:r>
              <w:rPr>
                <w:b/>
              </w:rPr>
              <w:t>If you have to be hit below the waist and if your opponent catches your throw on the full, you are out, where do you think you should aim your throws? [</w:t>
            </w:r>
            <w:r>
              <w:t>lower body]</w:t>
            </w:r>
          </w:p>
          <w:p w:rsidR="008B1D40" w:rsidRDefault="008B1D40" w:rsidP="004B1FF1"/>
          <w:p w:rsidR="008B1D40" w:rsidRPr="00AA46C8" w:rsidRDefault="008B1D40" w:rsidP="004B1FF1">
            <w:r>
              <w:t xml:space="preserve">Practice different ways of throwing, </w:t>
            </w:r>
            <w:r>
              <w:rPr>
                <w:b/>
              </w:rPr>
              <w:t>what way works best for you? Why?</w:t>
            </w:r>
            <w:r w:rsidR="00AA46C8">
              <w:rPr>
                <w:b/>
              </w:rPr>
              <w:t xml:space="preserve"> </w:t>
            </w:r>
            <w:r w:rsidR="00AA46C8">
              <w:t>(</w:t>
            </w:r>
            <w:proofErr w:type="spellStart"/>
            <w:r w:rsidR="00AA46C8">
              <w:t>ie</w:t>
            </w:r>
            <w:proofErr w:type="spellEnd"/>
            <w:r w:rsidR="00AA46C8">
              <w:t xml:space="preserve"> over arm, under arm and aiming high or low)</w:t>
            </w:r>
          </w:p>
          <w:p w:rsidR="00AA46C8" w:rsidRDefault="00AA46C8" w:rsidP="004B1FF1">
            <w:pPr>
              <w:rPr>
                <w:b/>
              </w:rPr>
            </w:pPr>
          </w:p>
          <w:p w:rsidR="00AA46C8" w:rsidRDefault="00AA46C8" w:rsidP="004B1FF1">
            <w:pPr>
              <w:rPr>
                <w:b/>
              </w:rPr>
            </w:pPr>
            <w:r>
              <w:rPr>
                <w:b/>
              </w:rPr>
              <w:t>[make 4 teams – stand in order of your birthday (number, not month) – then number them off 1-4</w:t>
            </w:r>
          </w:p>
          <w:p w:rsidR="00AA46C8" w:rsidRDefault="00AA46C8" w:rsidP="004B1FF1">
            <w:pPr>
              <w:rPr>
                <w:b/>
              </w:rPr>
            </w:pPr>
          </w:p>
          <w:p w:rsidR="00AA46C8" w:rsidRDefault="00AA46C8" w:rsidP="004B1FF1">
            <w:pPr>
              <w:rPr>
                <w:b/>
              </w:rPr>
            </w:pPr>
            <w:r>
              <w:t xml:space="preserve">For those teams not playing, think about what </w:t>
            </w:r>
            <w:r w:rsidRPr="00AA46C8">
              <w:rPr>
                <w:b/>
              </w:rPr>
              <w:t xml:space="preserve">other people are doing that shows they are having </w:t>
            </w:r>
            <w:proofErr w:type="gramStart"/>
            <w:r w:rsidRPr="00AA46C8">
              <w:rPr>
                <w:b/>
              </w:rPr>
              <w:t>fun</w:t>
            </w:r>
            <w:r>
              <w:t xml:space="preserve">  and</w:t>
            </w:r>
            <w:proofErr w:type="gramEnd"/>
            <w:r>
              <w:t xml:space="preserve"> </w:t>
            </w:r>
            <w:r>
              <w:rPr>
                <w:b/>
              </w:rPr>
              <w:t>what strategies they are using and whether or not these are successful.</w:t>
            </w:r>
          </w:p>
          <w:p w:rsidR="00AA46C8" w:rsidRDefault="00AA46C8" w:rsidP="004B1FF1">
            <w:pPr>
              <w:rPr>
                <w:b/>
              </w:rPr>
            </w:pPr>
            <w:r>
              <w:rPr>
                <w:b/>
              </w:rPr>
              <w:t>What strategy will you use?</w:t>
            </w:r>
          </w:p>
          <w:p w:rsidR="006960A5" w:rsidRDefault="006960A5" w:rsidP="004B1FF1">
            <w:pPr>
              <w:rPr>
                <w:b/>
              </w:rPr>
            </w:pPr>
          </w:p>
          <w:p w:rsidR="006960A5" w:rsidRDefault="006960A5" w:rsidP="004B1FF1">
            <w:pPr>
              <w:rPr>
                <w:b/>
              </w:rPr>
            </w:pPr>
          </w:p>
          <w:p w:rsidR="006960A5" w:rsidRDefault="006960A5" w:rsidP="004B1FF1">
            <w:pPr>
              <w:rPr>
                <w:b/>
              </w:rPr>
            </w:pPr>
          </w:p>
          <w:p w:rsidR="006960A5" w:rsidRDefault="006960A5" w:rsidP="004B1FF1">
            <w:pPr>
              <w:rPr>
                <w:b/>
              </w:rPr>
            </w:pPr>
          </w:p>
          <w:p w:rsidR="006960A5" w:rsidRDefault="006960A5" w:rsidP="004B1FF1">
            <w:pPr>
              <w:rPr>
                <w:b/>
              </w:rPr>
            </w:pPr>
          </w:p>
          <w:p w:rsidR="006960A5" w:rsidRPr="006960A5" w:rsidRDefault="006960A5" w:rsidP="004B1FF1">
            <w:pPr>
              <w:rPr>
                <w:b/>
              </w:rPr>
            </w:pPr>
            <w:r>
              <w:t xml:space="preserve">Thumb scale </w:t>
            </w:r>
            <w:r>
              <w:rPr>
                <w:b/>
              </w:rPr>
              <w:t>How much fun have you had during this lesson? How can you tell that people were having fun during this lesson?</w:t>
            </w:r>
          </w:p>
        </w:tc>
      </w:tr>
      <w:tr w:rsidR="00CE5617" w:rsidTr="004B1FF1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lastRenderedPageBreak/>
              <w:t>Equipment</w:t>
            </w:r>
          </w:p>
          <w:p w:rsidR="00CE5617" w:rsidRDefault="006960A5" w:rsidP="004B1FF1">
            <w:r>
              <w:t xml:space="preserve">10 </w:t>
            </w:r>
            <w:proofErr w:type="spellStart"/>
            <w:r>
              <w:t>dodgeballs</w:t>
            </w:r>
            <w:proofErr w:type="spellEnd"/>
            <w:r w:rsidR="00E62400">
              <w:t xml:space="preserve">, 8 cones (if playing outside) </w:t>
            </w:r>
          </w:p>
          <w:p w:rsidR="006960A5" w:rsidRPr="006960A5" w:rsidRDefault="006960A5" w:rsidP="004B1FF1"/>
          <w:p w:rsidR="00CE5617" w:rsidRPr="008A08C5" w:rsidRDefault="00CE5617" w:rsidP="004B1FF1">
            <w:pPr>
              <w:rPr>
                <w:b/>
              </w:rPr>
            </w:pPr>
          </w:p>
          <w:p w:rsidR="00CE5617" w:rsidRPr="008A08C5" w:rsidRDefault="00CE5617" w:rsidP="004B1FF1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CE5617" w:rsidRPr="00E62400" w:rsidRDefault="00E62400" w:rsidP="004B1FF1">
            <w:r>
              <w:t>Dodgeball rules (attached) – reference at bottom</w:t>
            </w:r>
          </w:p>
          <w:p w:rsidR="00CE5617" w:rsidRPr="008A08C5" w:rsidRDefault="00CE5617" w:rsidP="004B1FF1"/>
        </w:tc>
      </w:tr>
      <w:tr w:rsidR="00CE5617" w:rsidTr="004B1FF1">
        <w:tc>
          <w:tcPr>
            <w:tcW w:w="10989" w:type="dxa"/>
            <w:gridSpan w:val="5"/>
          </w:tcPr>
          <w:p w:rsidR="00CE5617" w:rsidRPr="008A08C5" w:rsidRDefault="00CE5617" w:rsidP="004B1FF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Pr="008A08C5">
              <w:rPr>
                <w:b/>
                <w:sz w:val="22"/>
                <w:szCs w:val="22"/>
              </w:rPr>
              <w:t>Evaluation</w:t>
            </w:r>
          </w:p>
          <w:p w:rsidR="00CE5617" w:rsidRPr="008A08C5" w:rsidRDefault="00CE5617" w:rsidP="004B1FF1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CE5617" w:rsidRPr="008A08C5" w:rsidRDefault="00CE5617" w:rsidP="004B1FF1">
            <w:pPr>
              <w:rPr>
                <w:i/>
              </w:rPr>
            </w:pPr>
          </w:p>
          <w:p w:rsidR="00CE5617" w:rsidRPr="008A08C5" w:rsidRDefault="00CE5617" w:rsidP="004B1FF1">
            <w:pPr>
              <w:rPr>
                <w:i/>
              </w:rPr>
            </w:pPr>
          </w:p>
          <w:p w:rsidR="00CE5617" w:rsidRPr="008A08C5" w:rsidRDefault="00CE5617" w:rsidP="004B1FF1">
            <w:pPr>
              <w:tabs>
                <w:tab w:val="left" w:pos="1812"/>
              </w:tabs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CE5617" w:rsidRPr="008A08C5" w:rsidRDefault="00CE5617" w:rsidP="004B1FF1">
            <w:pPr>
              <w:tabs>
                <w:tab w:val="left" w:pos="1812"/>
              </w:tabs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CE5617" w:rsidRPr="008A08C5" w:rsidRDefault="00CE5617" w:rsidP="004B1FF1">
            <w:pPr>
              <w:rPr>
                <w:b/>
              </w:rPr>
            </w:pPr>
          </w:p>
          <w:p w:rsidR="00CE5617" w:rsidRPr="008A08C5" w:rsidRDefault="00CE5617" w:rsidP="004B1FF1"/>
        </w:tc>
      </w:tr>
    </w:tbl>
    <w:p w:rsidR="00CE5617" w:rsidRPr="000A0525" w:rsidRDefault="00CE5617" w:rsidP="00CE5617"/>
    <w:p w:rsidR="00E62400" w:rsidRPr="00416577" w:rsidRDefault="00E62400" w:rsidP="00E62400">
      <w:pPr>
        <w:pStyle w:val="headline1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z w:val="40"/>
          <w:szCs w:val="40"/>
          <w:shd w:val="clear" w:color="auto" w:fill="FFFFFF"/>
        </w:rPr>
      </w:pPr>
      <w:r w:rsidRPr="00416577">
        <w:rPr>
          <w:rFonts w:asciiTheme="minorHAnsi" w:hAnsiTheme="minorHAnsi" w:cstheme="minorHAnsi"/>
          <w:color w:val="000000"/>
          <w:sz w:val="40"/>
          <w:szCs w:val="40"/>
          <w:shd w:val="clear" w:color="auto" w:fill="FFFFFF"/>
        </w:rPr>
        <w:t>Dodgeball Rules: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0" w:name="1"/>
      <w:bookmarkEnd w:id="0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THE TEAM</w:t>
      </w:r>
    </w:p>
    <w:p w:rsidR="00E62400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Dodgeball t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eams 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are usually made up of 6 on court players + subs. </w:t>
      </w:r>
    </w:p>
    <w:p w:rsidR="00E62400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We will play 6-7 aside. 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If playing with subs, they are only allowed to 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>enter the game during timeouts or in the case of injury.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1" w:name="2"/>
      <w:bookmarkEnd w:id="1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THE FIELD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The game may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be played indoors or outdoors on a rectangular field at least 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50 ft long and at least 30 ft wide, divided into two (2) equal sections by a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-line and attack-lines 3m from, and parallel to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centerline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 IDEAL MEASUREMENTS: 60’ x 30’ – Identical to a volleyball court.</w:t>
      </w:r>
      <w:r w:rsidRPr="00AF5D1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AF5D11">
        <w:rPr>
          <w:rFonts w:asciiTheme="minorHAnsi" w:hAnsiTheme="minorHAnsi" w:cstheme="minorHAnsi"/>
          <w:noProof/>
          <w:color w:val="000000"/>
          <w:shd w:val="clear" w:color="auto" w:fill="FFFFFF"/>
        </w:rPr>
        <w:drawing>
          <wp:inline distT="0" distB="0" distL="0" distR="0">
            <wp:extent cx="1504950" cy="819150"/>
            <wp:effectExtent l="19050" t="0" r="0" b="0"/>
            <wp:docPr id="2" name="Picture 1" descr="playing a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ying are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2" w:name="3"/>
      <w:bookmarkEnd w:id="2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THE EQUIPMENT</w:t>
      </w:r>
    </w:p>
    <w:p w:rsidR="00E62400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6 foam balls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8 cones (to mark the area if playing outside)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3" w:name="4"/>
      <w:bookmarkEnd w:id="3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THE GAME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The object of the game is to eliminate all opposing players by getting them "OUT". This may be done by: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1. Hitting an opposing player with a LIVE </w:t>
      </w:r>
      <w:r>
        <w:rPr>
          <w:rFonts w:asciiTheme="minorHAnsi" w:hAnsiTheme="minorHAnsi" w:cstheme="minorHAnsi"/>
          <w:color w:val="000000"/>
          <w:shd w:val="clear" w:color="auto" w:fill="FFFFFF"/>
        </w:rPr>
        <w:t>thrown ball below the shoulders (or below waist – get students to decide where they feel comfortable being hit)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2. Catching a LIVE ball thrown by your opponent before it touches the ground.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Style w:val="Emphasis"/>
          <w:rFonts w:asciiTheme="minorHAnsi" w:hAnsiTheme="minorHAnsi" w:cstheme="minorHAnsi"/>
          <w:color w:val="000000"/>
          <w:shd w:val="clear" w:color="auto" w:fill="FFFFFF"/>
        </w:rPr>
        <w:t>Definition: LIVE: A ball that has been thrown and has not touched anything, including the floor/ground, another ball, another player, official or other item outside of the playing field (wall, ceiling, etc)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4" w:name="7"/>
      <w:bookmarkEnd w:id="4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BOUNDARIES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During play, all players must remain within the boundary lines. Players may leave the boundaries through their end-line only to retrieve stray balls. They must also return through their end-line.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5" w:name="11"/>
      <w:bookmarkEnd w:id="5"/>
      <w:r>
        <w:rPr>
          <w:rFonts w:asciiTheme="minorHAnsi" w:hAnsiTheme="minorHAnsi" w:cstheme="minorHAnsi"/>
          <w:b/>
          <w:bCs/>
          <w:color w:val="FF0000"/>
          <w:shd w:val="clear" w:color="auto" w:fill="FFFFFF"/>
        </w:rPr>
        <w:lastRenderedPageBreak/>
        <w:t>TO START</w:t>
      </w:r>
    </w:p>
    <w:p w:rsidR="00E62400" w:rsidRDefault="00E62400" w:rsidP="00E62400">
      <w:pPr>
        <w:pStyle w:val="text2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Game begins by placing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dodgeballs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along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line – three (3) on one side of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hash and three (3) on the other. </w:t>
      </w:r>
    </w:p>
    <w:p w:rsidR="00E62400" w:rsidRDefault="00E62400" w:rsidP="00E62400">
      <w:pPr>
        <w:pStyle w:val="text2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Players then take a position behind their end line. </w:t>
      </w:r>
    </w:p>
    <w:p w:rsidR="00E62400" w:rsidRDefault="00E62400" w:rsidP="00E62400">
      <w:pPr>
        <w:pStyle w:val="text2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Following a signal by the official, teams may approach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centerline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to retrieve the balls. This signal officially starts the contest. </w:t>
      </w:r>
    </w:p>
    <w:p w:rsidR="00E62400" w:rsidRDefault="00E62400" w:rsidP="00E62400">
      <w:pPr>
        <w:pStyle w:val="text2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Teams may only retrieve the three (3) balls to their right of the </w:t>
      </w:r>
      <w:proofErr w:type="spell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center</w:t>
      </w:r>
      <w:proofErr w:type="spell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hash. </w:t>
      </w:r>
    </w:p>
    <w:p w:rsidR="00E62400" w:rsidRPr="00AF5D11" w:rsidRDefault="00E62400" w:rsidP="00E62400">
      <w:pPr>
        <w:pStyle w:val="text2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Once a ball is retrieved it must be taken behind the attack-line before it can be legally thrown.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6" w:name="12"/>
      <w:bookmarkEnd w:id="6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TIMING AND WINNING A GAME</w:t>
      </w:r>
    </w:p>
    <w:p w:rsidR="00E62400" w:rsidRDefault="00E62400" w:rsidP="00E62400">
      <w:pPr>
        <w:pStyle w:val="text2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The first team to legally eliminate all opposing players will be declared the winner. </w:t>
      </w:r>
    </w:p>
    <w:p w:rsidR="00E62400" w:rsidRDefault="00E62400" w:rsidP="00E62400">
      <w:pPr>
        <w:pStyle w:val="text2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Actual Dodgeball games only last 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>3-minute</w:t>
      </w:r>
      <w:r>
        <w:rPr>
          <w:rFonts w:asciiTheme="minorHAnsi" w:hAnsiTheme="minorHAnsi" w:cstheme="minorHAnsi"/>
          <w:color w:val="000000"/>
          <w:shd w:val="clear" w:color="auto" w:fill="FFFFFF"/>
        </w:rPr>
        <w:t>s, but we will play for 5mins</w:t>
      </w:r>
    </w:p>
    <w:p w:rsidR="00E62400" w:rsidRDefault="00E62400" w:rsidP="00E62400">
      <w:pPr>
        <w:pStyle w:val="text2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If neither team has bee</w:t>
      </w:r>
      <w:r>
        <w:rPr>
          <w:rFonts w:asciiTheme="minorHAnsi" w:hAnsiTheme="minorHAnsi" w:cstheme="minorHAnsi"/>
          <w:color w:val="000000"/>
          <w:shd w:val="clear" w:color="auto" w:fill="FFFFFF"/>
        </w:rPr>
        <w:t>n eliminated at the end of the 5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minutes, the team with the greater number of players remaining will be declared the winner. </w:t>
      </w:r>
    </w:p>
    <w:p w:rsidR="00E62400" w:rsidRPr="00AF5D11" w:rsidRDefault="00E62400" w:rsidP="00E62400">
      <w:pPr>
        <w:pStyle w:val="text2"/>
        <w:numPr>
          <w:ilvl w:val="0"/>
          <w:numId w:val="3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If it is a draw at full time, it will go to sudden death where the first team to eliminate one opposition team member will win.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7" w:name="5"/>
      <w:bookmarkEnd w:id="7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TIME-OUTS &amp; SUBSTITUTIONS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Each team will be allowed one (1) 30 second timeout per game. At this time a team may s</w:t>
      </w:r>
      <w:r>
        <w:rPr>
          <w:rFonts w:asciiTheme="minorHAnsi" w:hAnsiTheme="minorHAnsi" w:cstheme="minorHAnsi"/>
          <w:color w:val="000000"/>
          <w:shd w:val="clear" w:color="auto" w:fill="FFFFFF"/>
        </w:rPr>
        <w:t>ubstitute players into the game or can be used for a quick team talk – strategy)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8" w:name="13"/>
      <w:bookmarkEnd w:id="8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5-SECOND VIOLATION</w:t>
      </w:r>
    </w:p>
    <w:p w:rsidR="00E62400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In order to reduce stalling, a violation will be called if a team in the lead controls all six (6) balls on their side of the court for more than 5 seconds. This also applies to </w:t>
      </w:r>
      <w:proofErr w:type="gramStart"/>
      <w:r w:rsidRPr="00AF5D11">
        <w:rPr>
          <w:rFonts w:asciiTheme="minorHAnsi" w:hAnsiTheme="minorHAnsi" w:cstheme="minorHAnsi"/>
          <w:color w:val="000000"/>
          <w:shd w:val="clear" w:color="auto" w:fill="FFFFFF"/>
        </w:rPr>
        <w:t>tied</w:t>
      </w:r>
      <w:proofErr w:type="gramEnd"/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teams. 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9" w:name="6"/>
      <w:bookmarkEnd w:id="9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RULE ENFORCEMENT</w:t>
      </w:r>
    </w:p>
    <w:p w:rsidR="00E62400" w:rsidRDefault="00E62400" w:rsidP="00E62400">
      <w:pPr>
        <w:pStyle w:val="text2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>Rules will be largely enforced by each the players through the "</w:t>
      </w:r>
      <w:proofErr w:type="spellStart"/>
      <w:r>
        <w:rPr>
          <w:rFonts w:asciiTheme="minorHAnsi" w:hAnsiTheme="minorHAnsi" w:cstheme="minorHAnsi"/>
          <w:color w:val="000000"/>
          <w:shd w:val="clear" w:color="auto" w:fill="FFFFFF"/>
        </w:rPr>
        <w:t>honor</w:t>
      </w:r>
      <w:proofErr w:type="spellEnd"/>
      <w:r>
        <w:rPr>
          <w:rFonts w:asciiTheme="minorHAnsi" w:hAnsiTheme="minorHAnsi" w:cstheme="minorHAnsi"/>
          <w:color w:val="000000"/>
          <w:shd w:val="clear" w:color="auto" w:fill="FFFFFF"/>
        </w:rPr>
        <w:t xml:space="preserve"> system"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. </w:t>
      </w:r>
    </w:p>
    <w:p w:rsidR="00E62400" w:rsidRDefault="00E62400" w:rsidP="00E62400">
      <w:pPr>
        <w:pStyle w:val="text2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Players will be expected to rule whether or not a hit was legal or whether they were legally eliminated. </w:t>
      </w:r>
    </w:p>
    <w:p w:rsidR="00E62400" w:rsidRDefault="00E62400" w:rsidP="00E62400">
      <w:pPr>
        <w:pStyle w:val="text2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The referee will rule on any situation in which teams cannot agree. </w:t>
      </w:r>
    </w:p>
    <w:p w:rsidR="00E62400" w:rsidRPr="00AF5D11" w:rsidRDefault="00E62400" w:rsidP="00E62400">
      <w:pPr>
        <w:pStyle w:val="text2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THE </w:t>
      </w:r>
      <w:r>
        <w:rPr>
          <w:rFonts w:asciiTheme="minorHAnsi" w:hAnsiTheme="minorHAnsi" w:cstheme="minorHAnsi"/>
          <w:color w:val="000000"/>
          <w:shd w:val="clear" w:color="auto" w:fill="FFFFFF"/>
        </w:rPr>
        <w:t>REFEREES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DECISION IS FINAL – NO EXCEPTIONS.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  </w:t>
      </w:r>
    </w:p>
    <w:p w:rsidR="00E62400" w:rsidRPr="00AF5D11" w:rsidRDefault="00E62400" w:rsidP="00E62400">
      <w:pPr>
        <w:pStyle w:val="sectionhead1"/>
        <w:spacing w:before="0" w:beforeAutospacing="0" w:after="30" w:afterAutospacing="0"/>
        <w:ind w:left="60"/>
        <w:rPr>
          <w:rFonts w:asciiTheme="minorHAnsi" w:hAnsiTheme="minorHAnsi" w:cstheme="minorHAnsi"/>
          <w:b/>
          <w:bCs/>
          <w:color w:val="FF0000"/>
          <w:shd w:val="clear" w:color="auto" w:fill="FFFFFF"/>
        </w:rPr>
      </w:pPr>
      <w:bookmarkStart w:id="10" w:name="10"/>
      <w:bookmarkEnd w:id="10"/>
      <w:r w:rsidRPr="00AF5D11">
        <w:rPr>
          <w:rFonts w:asciiTheme="minorHAnsi" w:hAnsiTheme="minorHAnsi" w:cstheme="minorHAnsi"/>
          <w:b/>
          <w:bCs/>
          <w:color w:val="FF0000"/>
          <w:shd w:val="clear" w:color="auto" w:fill="FFFFFF"/>
        </w:rPr>
        <w:t>Code of Conduct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1. Understand, appreciate and abide by the rules of the game.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2. Respect the integrity and judgment of game officials 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>3. Respect your opponent and congratulate them in a courteous manner following each match whether in victory or defeat.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4. </w:t>
      </w:r>
      <w:proofErr w:type="gramStart"/>
      <w:r>
        <w:rPr>
          <w:rFonts w:asciiTheme="minorHAnsi" w:hAnsiTheme="minorHAnsi" w:cstheme="minorHAnsi"/>
          <w:color w:val="000000"/>
          <w:shd w:val="clear" w:color="auto" w:fill="FFFFFF"/>
        </w:rPr>
        <w:t>Be</w:t>
      </w:r>
      <w:proofErr w:type="gramEnd"/>
      <w:r>
        <w:rPr>
          <w:rFonts w:asciiTheme="minorHAnsi" w:hAnsiTheme="minorHAnsi" w:cstheme="minorHAnsi"/>
          <w:color w:val="000000"/>
          <w:shd w:val="clear" w:color="auto" w:fill="FFFFFF"/>
        </w:rPr>
        <w:t xml:space="preserve"> responsible for your own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 actions and maintain self-control.</w:t>
      </w:r>
    </w:p>
    <w:p w:rsidR="00E62400" w:rsidRPr="00AF5D11" w:rsidRDefault="00E62400" w:rsidP="00E62400">
      <w:pPr>
        <w:pStyle w:val="text2"/>
        <w:spacing w:before="0" w:beforeAutospacing="0" w:after="0" w:afterAutospacing="0"/>
        <w:ind w:left="90"/>
        <w:rPr>
          <w:rFonts w:asciiTheme="minorHAnsi" w:hAnsiTheme="minorHAnsi" w:cstheme="minorHAnsi"/>
          <w:color w:val="000000"/>
          <w:shd w:val="clear" w:color="auto" w:fill="FFFFFF"/>
        </w:rPr>
      </w:pPr>
      <w:r w:rsidRPr="00AF5D11">
        <w:rPr>
          <w:rFonts w:asciiTheme="minorHAnsi" w:hAnsiTheme="minorHAnsi" w:cstheme="minorHAnsi"/>
          <w:color w:val="000000"/>
          <w:shd w:val="clear" w:color="auto" w:fill="FFFFFF"/>
        </w:rPr>
        <w:t xml:space="preserve">5. </w:t>
      </w:r>
      <w:r>
        <w:rPr>
          <w:rFonts w:asciiTheme="minorHAnsi" w:hAnsiTheme="minorHAnsi" w:cstheme="minorHAnsi"/>
          <w:color w:val="000000"/>
          <w:shd w:val="clear" w:color="auto" w:fill="FFFFFF"/>
        </w:rPr>
        <w:t>R</w:t>
      </w:r>
      <w:r w:rsidRPr="00AF5D11">
        <w:rPr>
          <w:rFonts w:asciiTheme="minorHAnsi" w:hAnsiTheme="minorHAnsi" w:cstheme="minorHAnsi"/>
          <w:color w:val="000000"/>
          <w:shd w:val="clear" w:color="auto" w:fill="FFFFFF"/>
        </w:rPr>
        <w:t>efrain from using foul or abusive language.</w:t>
      </w:r>
    </w:p>
    <w:p w:rsidR="00E62400" w:rsidRPr="00AF5D11" w:rsidRDefault="00E62400" w:rsidP="00E62400">
      <w:pPr>
        <w:rPr>
          <w:rFonts w:asciiTheme="minorHAnsi" w:hAnsiTheme="minorHAnsi" w:cstheme="minorHAnsi"/>
        </w:rPr>
      </w:pPr>
    </w:p>
    <w:p w:rsidR="00E62400" w:rsidRPr="00AF5D11" w:rsidRDefault="00E62400" w:rsidP="00E62400">
      <w:pPr>
        <w:rPr>
          <w:rFonts w:asciiTheme="minorHAnsi" w:hAnsiTheme="minorHAnsi" w:cstheme="minorHAnsi"/>
        </w:rPr>
      </w:pPr>
      <w:r w:rsidRPr="00AF5D11">
        <w:rPr>
          <w:rFonts w:asciiTheme="minorHAnsi" w:hAnsiTheme="minorHAnsi" w:cstheme="minorHAnsi"/>
        </w:rPr>
        <w:t>[</w:t>
      </w:r>
      <w:proofErr w:type="gramStart"/>
      <w:r>
        <w:rPr>
          <w:rFonts w:cstheme="minorHAnsi"/>
        </w:rPr>
        <w:t>adapted</w:t>
      </w:r>
      <w:proofErr w:type="gramEnd"/>
      <w:r>
        <w:rPr>
          <w:rFonts w:cstheme="minorHAnsi"/>
        </w:rPr>
        <w:t xml:space="preserve"> from the U.S.A National Amateur Dodgeball Association (N.A.D.A) Official Rules on</w:t>
      </w:r>
      <w:r w:rsidRPr="00AF5D11">
        <w:rPr>
          <w:rFonts w:asciiTheme="minorHAnsi" w:hAnsiTheme="minorHAnsi" w:cstheme="minorHAnsi"/>
        </w:rPr>
        <w:t xml:space="preserve"> </w:t>
      </w:r>
      <w:hyperlink r:id="rId8" w:history="1">
        <w:r w:rsidRPr="00AF5D11">
          <w:rPr>
            <w:rStyle w:val="Hyperlink"/>
            <w:rFonts w:asciiTheme="minorHAnsi" w:hAnsiTheme="minorHAnsi" w:cstheme="minorHAnsi"/>
          </w:rPr>
          <w:t>http://www.dodgeballusa.com/rules.html</w:t>
        </w:r>
      </w:hyperlink>
      <w:r w:rsidRPr="00AF5D11">
        <w:rPr>
          <w:rFonts w:asciiTheme="minorHAnsi" w:hAnsiTheme="minorHAnsi" w:cstheme="minorHAnsi"/>
        </w:rPr>
        <w:t xml:space="preserve"> on 29th August, 2011]</w:t>
      </w:r>
    </w:p>
    <w:p w:rsidR="00E62400" w:rsidRPr="00AF5D11" w:rsidRDefault="00E62400" w:rsidP="00E62400">
      <w:pPr>
        <w:rPr>
          <w:rFonts w:asciiTheme="minorHAnsi" w:hAnsiTheme="minorHAnsi" w:cstheme="minorHAnsi"/>
        </w:rPr>
      </w:pPr>
    </w:p>
    <w:p w:rsidR="00C811FB" w:rsidRDefault="00C811FB"/>
    <w:sectPr w:rsidR="00C811FB" w:rsidSect="002F58C6">
      <w:footerReference w:type="default" r:id="rId9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C23" w:rsidRDefault="007D3C23" w:rsidP="007D3C23">
      <w:r>
        <w:separator/>
      </w:r>
    </w:p>
  </w:endnote>
  <w:endnote w:type="continuationSeparator" w:id="1">
    <w:p w:rsidR="007D3C23" w:rsidRDefault="007D3C23" w:rsidP="007D3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2C08A1">
    <w:pPr>
      <w:pStyle w:val="Footer"/>
      <w:rPr>
        <w:sz w:val="14"/>
      </w:rPr>
    </w:pPr>
    <w:r w:rsidRPr="00842FE1">
      <w:rPr>
        <w:sz w:val="14"/>
      </w:rPr>
      <w:fldChar w:fldCharType="begin"/>
    </w:r>
    <w:r w:rsidR="00E62400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663BBE">
      <w:rPr>
        <w:noProof/>
        <w:sz w:val="14"/>
      </w:rPr>
      <w:t>G:\T COL\OGHS\Year 9 PE\LESSON PLAN Dodgeball.docx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C23" w:rsidRDefault="007D3C23" w:rsidP="007D3C23">
      <w:r>
        <w:separator/>
      </w:r>
    </w:p>
  </w:footnote>
  <w:footnote w:type="continuationSeparator" w:id="1">
    <w:p w:rsidR="007D3C23" w:rsidRDefault="007D3C23" w:rsidP="007D3C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49D6"/>
    <w:multiLevelType w:val="hybridMultilevel"/>
    <w:tmpl w:val="D3DAE7EC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D875799"/>
    <w:multiLevelType w:val="hybridMultilevel"/>
    <w:tmpl w:val="9650E5FC"/>
    <w:lvl w:ilvl="0" w:tplc="CC50A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805FC"/>
    <w:multiLevelType w:val="hybridMultilevel"/>
    <w:tmpl w:val="904AE852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637418E5"/>
    <w:multiLevelType w:val="hybridMultilevel"/>
    <w:tmpl w:val="A3046FFA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617"/>
    <w:rsid w:val="00134D50"/>
    <w:rsid w:val="002C08A1"/>
    <w:rsid w:val="00663BBE"/>
    <w:rsid w:val="006960A5"/>
    <w:rsid w:val="00757A54"/>
    <w:rsid w:val="007D3C23"/>
    <w:rsid w:val="008B1D40"/>
    <w:rsid w:val="009B0AF7"/>
    <w:rsid w:val="00A50947"/>
    <w:rsid w:val="00AA46C8"/>
    <w:rsid w:val="00BE3FFD"/>
    <w:rsid w:val="00C811FB"/>
    <w:rsid w:val="00CE5617"/>
    <w:rsid w:val="00DF41B1"/>
    <w:rsid w:val="00E6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E56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E561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B1D40"/>
    <w:pPr>
      <w:ind w:left="720"/>
      <w:contextualSpacing/>
    </w:pPr>
  </w:style>
  <w:style w:type="paragraph" w:customStyle="1" w:styleId="headline1">
    <w:name w:val="headline_1"/>
    <w:basedOn w:val="Normal"/>
    <w:rsid w:val="00E62400"/>
    <w:pPr>
      <w:spacing w:before="100" w:beforeAutospacing="1" w:after="100" w:afterAutospacing="1"/>
    </w:pPr>
    <w:rPr>
      <w:lang w:eastAsia="en-NZ"/>
    </w:rPr>
  </w:style>
  <w:style w:type="paragraph" w:customStyle="1" w:styleId="text2">
    <w:name w:val="text2"/>
    <w:basedOn w:val="Normal"/>
    <w:rsid w:val="00E62400"/>
    <w:pPr>
      <w:spacing w:before="100" w:beforeAutospacing="1" w:after="100" w:afterAutospacing="1"/>
    </w:pPr>
    <w:rPr>
      <w:lang w:eastAsia="en-NZ"/>
    </w:rPr>
  </w:style>
  <w:style w:type="character" w:customStyle="1" w:styleId="apple-converted-space">
    <w:name w:val="apple-converted-space"/>
    <w:basedOn w:val="DefaultParagraphFont"/>
    <w:rsid w:val="00E62400"/>
  </w:style>
  <w:style w:type="character" w:styleId="Hyperlink">
    <w:name w:val="Hyperlink"/>
    <w:basedOn w:val="DefaultParagraphFont"/>
    <w:uiPriority w:val="99"/>
    <w:semiHidden/>
    <w:unhideWhenUsed/>
    <w:rsid w:val="00E62400"/>
    <w:rPr>
      <w:color w:val="0000FF"/>
      <w:u w:val="single"/>
    </w:rPr>
  </w:style>
  <w:style w:type="paragraph" w:customStyle="1" w:styleId="sectionhead1">
    <w:name w:val="sectionhead1"/>
    <w:basedOn w:val="Normal"/>
    <w:rsid w:val="00E62400"/>
    <w:pPr>
      <w:spacing w:before="100" w:beforeAutospacing="1" w:after="100" w:afterAutospacing="1"/>
    </w:pPr>
    <w:rPr>
      <w:lang w:eastAsia="en-NZ"/>
    </w:rPr>
  </w:style>
  <w:style w:type="character" w:styleId="Emphasis">
    <w:name w:val="Emphasis"/>
    <w:basedOn w:val="DefaultParagraphFont"/>
    <w:uiPriority w:val="20"/>
    <w:qFormat/>
    <w:rsid w:val="00E6240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4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dgeballusa.com/rule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4</cp:revision>
  <cp:lastPrinted>2011-08-29T08:53:00Z</cp:lastPrinted>
  <dcterms:created xsi:type="dcterms:W3CDTF">2011-08-28T08:58:00Z</dcterms:created>
  <dcterms:modified xsi:type="dcterms:W3CDTF">2011-08-29T09:05:00Z</dcterms:modified>
</cp:coreProperties>
</file>